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3AC41" w14:textId="77777777" w:rsidR="00213E42" w:rsidRPr="00213E42" w:rsidRDefault="004E2147" w:rsidP="00EE5AE8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 xml:space="preserve"> </w:t>
      </w:r>
      <w:r w:rsidR="00EE5AE8">
        <w:rPr>
          <w:rFonts w:ascii="Arial" w:hAnsi="Arial"/>
          <w:b/>
          <w:color w:val="808080"/>
          <w:szCs w:val="40"/>
        </w:rPr>
        <w:tab/>
      </w:r>
      <w:r w:rsidR="00EE5AE8">
        <w:rPr>
          <w:rFonts w:ascii="Arial" w:hAnsi="Arial"/>
          <w:b/>
          <w:color w:val="808080"/>
          <w:szCs w:val="40"/>
        </w:rPr>
        <w:tab/>
      </w:r>
    </w:p>
    <w:p w14:paraId="44C640E6" w14:textId="14A8B662" w:rsidR="00EE5AE8" w:rsidRPr="000F308D" w:rsidRDefault="004F312C" w:rsidP="00213E42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>
        <w:rPr>
          <w:rFonts w:ascii="Arial" w:hAnsi="Arial"/>
          <w:b/>
          <w:color w:val="808080"/>
          <w:szCs w:val="40"/>
        </w:rPr>
        <w:t>Comunicado Núm. 0474</w:t>
      </w:r>
      <w:r w:rsidR="00EE5AE8" w:rsidRPr="000F308D">
        <w:rPr>
          <w:rFonts w:ascii="Arial" w:hAnsi="Arial"/>
          <w:b/>
          <w:color w:val="808080"/>
          <w:szCs w:val="40"/>
        </w:rPr>
        <w:t>/2020</w:t>
      </w:r>
    </w:p>
    <w:p w14:paraId="04B48629" w14:textId="77777777" w:rsidR="00EE5AE8" w:rsidRPr="00213E42" w:rsidRDefault="00EE5AE8" w:rsidP="00EE5AE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26EF5DBF" w14:textId="4628CBE2" w:rsidR="00A30416" w:rsidRDefault="00213E42" w:rsidP="00EE5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Fomenta Toluca</w:t>
      </w:r>
      <w:r w:rsidR="00E91CB0">
        <w:rPr>
          <w:rFonts w:ascii="Arial" w:hAnsi="Arial" w:cs="Arial"/>
          <w:b/>
          <w:lang w:val="es-ES"/>
        </w:rPr>
        <w:t xml:space="preserve"> Cultura de Paz</w:t>
      </w:r>
      <w:r>
        <w:rPr>
          <w:rFonts w:ascii="Arial" w:hAnsi="Arial" w:cs="Arial"/>
          <w:b/>
          <w:lang w:val="es-ES"/>
        </w:rPr>
        <w:t>,</w:t>
      </w:r>
      <w:r w:rsidR="00E91CB0">
        <w:rPr>
          <w:rFonts w:ascii="Arial" w:hAnsi="Arial" w:cs="Arial"/>
          <w:b/>
          <w:lang w:val="es-ES"/>
        </w:rPr>
        <w:t xml:space="preserve"> a través de la mediación </w:t>
      </w:r>
    </w:p>
    <w:p w14:paraId="2D0B3A94" w14:textId="77777777" w:rsidR="00EE5AE8" w:rsidRPr="00F128A7" w:rsidRDefault="00EE5AE8" w:rsidP="00EE5A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35DDA689" w14:textId="31D31AD3" w:rsidR="00AB7582" w:rsidRPr="0045539E" w:rsidRDefault="0063189A" w:rsidP="00213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63189A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frece </w:t>
      </w:r>
      <w:r w:rsidR="00213E42">
        <w:rPr>
          <w:rFonts w:ascii="Arial" w:eastAsia="Arial" w:hAnsi="Arial" w:cs="Arial"/>
          <w:i/>
          <w:iCs/>
          <w:color w:val="000000"/>
          <w:sz w:val="22"/>
          <w:szCs w:val="22"/>
        </w:rPr>
        <w:t>orientación y apoyo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63189A">
        <w:rPr>
          <w:rFonts w:ascii="Arial" w:eastAsia="Arial" w:hAnsi="Arial" w:cs="Arial"/>
          <w:i/>
          <w:iCs/>
          <w:color w:val="000000"/>
          <w:sz w:val="22"/>
          <w:szCs w:val="22"/>
        </w:rPr>
        <w:t>para solucionar conflictos en materia familiar, civil, mercantil, escolar y comunitaria</w:t>
      </w:r>
    </w:p>
    <w:p w14:paraId="132073CF" w14:textId="77777777" w:rsidR="00F6462D" w:rsidRPr="00F6462D" w:rsidRDefault="00F6462D" w:rsidP="00AB758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23A8E43" w14:textId="112905BE" w:rsidR="00355CAB" w:rsidRDefault="00EE5AE8" w:rsidP="00E91CB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4F312C">
        <w:rPr>
          <w:rFonts w:ascii="Arial" w:hAnsi="Arial" w:cs="Arial"/>
          <w:b/>
        </w:rPr>
        <w:t>martes</w:t>
      </w:r>
      <w:bookmarkStart w:id="0" w:name="_GoBack"/>
      <w:bookmarkEnd w:id="0"/>
      <w:r w:rsidR="004F312C">
        <w:rPr>
          <w:rFonts w:ascii="Arial" w:hAnsi="Arial" w:cs="Arial"/>
          <w:b/>
        </w:rPr>
        <w:t xml:space="preserve"> 4</w:t>
      </w:r>
      <w:r w:rsidRPr="000F308D">
        <w:rPr>
          <w:rFonts w:ascii="Arial" w:hAnsi="Arial" w:cs="Arial"/>
          <w:b/>
        </w:rPr>
        <w:t xml:space="preserve"> de </w:t>
      </w:r>
      <w:r w:rsidR="00D35FF0">
        <w:rPr>
          <w:rFonts w:ascii="Arial" w:hAnsi="Arial" w:cs="Arial"/>
          <w:b/>
        </w:rPr>
        <w:t>agost</w:t>
      </w:r>
      <w:r>
        <w:rPr>
          <w:rFonts w:ascii="Arial" w:hAnsi="Arial" w:cs="Arial"/>
          <w:b/>
        </w:rPr>
        <w:t>o</w:t>
      </w:r>
      <w:r w:rsidRPr="000F308D">
        <w:rPr>
          <w:rFonts w:ascii="Arial" w:hAnsi="Arial" w:cs="Arial"/>
          <w:b/>
        </w:rPr>
        <w:t xml:space="preserve"> de 2020.-</w:t>
      </w:r>
      <w:r w:rsidR="00D70ADD">
        <w:rPr>
          <w:rFonts w:ascii="Arial" w:hAnsi="Arial" w:cs="Arial"/>
          <w:shd w:val="clear" w:color="auto" w:fill="FFFFFF"/>
        </w:rPr>
        <w:t xml:space="preserve"> </w:t>
      </w:r>
      <w:r w:rsidR="00CD67EF">
        <w:rPr>
          <w:rFonts w:ascii="Arial" w:hAnsi="Arial" w:cs="Arial"/>
          <w:shd w:val="clear" w:color="auto" w:fill="FFFFFF"/>
        </w:rPr>
        <w:t>Con el objetivo de fomentar l</w:t>
      </w:r>
      <w:r w:rsidR="00E91CB0">
        <w:rPr>
          <w:rFonts w:ascii="Arial" w:hAnsi="Arial" w:cs="Arial"/>
          <w:shd w:val="clear" w:color="auto" w:fill="FFFFFF"/>
        </w:rPr>
        <w:t xml:space="preserve">a Cultura de Paz en Toluca a través de la mediación, personal de la Consejería Jurídica </w:t>
      </w:r>
      <w:r w:rsidR="0063189A">
        <w:rPr>
          <w:rFonts w:ascii="Arial" w:hAnsi="Arial" w:cs="Arial"/>
          <w:shd w:val="clear" w:color="auto" w:fill="FFFFFF"/>
        </w:rPr>
        <w:t>visit</w:t>
      </w:r>
      <w:r w:rsidR="004A15D3">
        <w:rPr>
          <w:rFonts w:ascii="Arial" w:hAnsi="Arial" w:cs="Arial"/>
          <w:shd w:val="clear" w:color="auto" w:fill="FFFFFF"/>
        </w:rPr>
        <w:t>a</w:t>
      </w:r>
      <w:r w:rsidR="00053840">
        <w:rPr>
          <w:rFonts w:ascii="Arial" w:hAnsi="Arial" w:cs="Arial"/>
          <w:shd w:val="clear" w:color="auto" w:fill="FFFFFF"/>
        </w:rPr>
        <w:t xml:space="preserve"> las delegaciones</w:t>
      </w:r>
      <w:r w:rsidR="0063189A">
        <w:rPr>
          <w:rFonts w:ascii="Arial" w:hAnsi="Arial" w:cs="Arial"/>
          <w:shd w:val="clear" w:color="auto" w:fill="FFFFFF"/>
        </w:rPr>
        <w:t xml:space="preserve"> para dar a conocer los servicios que ofrece</w:t>
      </w:r>
      <w:r w:rsidR="00053840">
        <w:rPr>
          <w:rFonts w:ascii="Arial" w:hAnsi="Arial" w:cs="Arial"/>
          <w:shd w:val="clear" w:color="auto" w:fill="FFFFFF"/>
        </w:rPr>
        <w:t xml:space="preserve"> a fin de</w:t>
      </w:r>
      <w:r w:rsidR="0063189A">
        <w:rPr>
          <w:rFonts w:ascii="Arial" w:hAnsi="Arial" w:cs="Arial"/>
          <w:shd w:val="clear" w:color="auto" w:fill="FFFFFF"/>
        </w:rPr>
        <w:t xml:space="preserve"> solucionar conflictos en materia f</w:t>
      </w:r>
      <w:r w:rsidR="0063189A" w:rsidRPr="0063189A">
        <w:rPr>
          <w:rFonts w:ascii="Arial" w:hAnsi="Arial" w:cs="Arial"/>
          <w:shd w:val="clear" w:color="auto" w:fill="FFFFFF"/>
        </w:rPr>
        <w:t>amiliar, civil, mercantil, escolar y comunitaria</w:t>
      </w:r>
      <w:r w:rsidR="0063189A">
        <w:rPr>
          <w:rFonts w:ascii="Arial" w:hAnsi="Arial" w:cs="Arial"/>
          <w:shd w:val="clear" w:color="auto" w:fill="FFFFFF"/>
        </w:rPr>
        <w:t>.</w:t>
      </w:r>
    </w:p>
    <w:p w14:paraId="2393AA6D" w14:textId="6C4408A1" w:rsidR="0063189A" w:rsidRDefault="0063189A" w:rsidP="00E91CB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Con las medidas sanitarias necesarias, desde el </w:t>
      </w:r>
      <w:r w:rsidR="00053840">
        <w:rPr>
          <w:rFonts w:ascii="Arial" w:hAnsi="Arial" w:cs="Arial"/>
          <w:shd w:val="clear" w:color="auto" w:fill="FFFFFF"/>
        </w:rPr>
        <w:t xml:space="preserve">pasado </w:t>
      </w:r>
      <w:r>
        <w:rPr>
          <w:rFonts w:ascii="Arial" w:hAnsi="Arial" w:cs="Arial"/>
          <w:shd w:val="clear" w:color="auto" w:fill="FFFFFF"/>
        </w:rPr>
        <w:t>jueves 23 de j</w:t>
      </w:r>
      <w:r w:rsidRPr="0063189A">
        <w:rPr>
          <w:rFonts w:ascii="Arial" w:hAnsi="Arial" w:cs="Arial"/>
          <w:shd w:val="clear" w:color="auto" w:fill="FFFFFF"/>
        </w:rPr>
        <w:t>ulio</w:t>
      </w:r>
      <w:r w:rsidR="0005384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los servidores públicos h</w:t>
      </w:r>
      <w:r w:rsidR="00053840">
        <w:rPr>
          <w:rFonts w:ascii="Arial" w:hAnsi="Arial" w:cs="Arial"/>
          <w:shd w:val="clear" w:color="auto" w:fill="FFFFFF"/>
        </w:rPr>
        <w:t>an recorrido las delegaciones</w:t>
      </w:r>
      <w:r w:rsidRPr="0063189A">
        <w:rPr>
          <w:rFonts w:ascii="Arial" w:hAnsi="Arial" w:cs="Arial"/>
          <w:shd w:val="clear" w:color="auto" w:fill="FFFFFF"/>
        </w:rPr>
        <w:t xml:space="preserve"> La Maquinita, Colón, San Felipe Tlalmimilolpan, Ciudad Universitaria, Los Sauces, San Mateo Ot</w:t>
      </w:r>
      <w:r w:rsidR="00CD67EF">
        <w:rPr>
          <w:rFonts w:ascii="Arial" w:hAnsi="Arial" w:cs="Arial"/>
          <w:shd w:val="clear" w:color="auto" w:fill="FFFFFF"/>
        </w:rPr>
        <w:t xml:space="preserve">zacatipan y Nueva Oxtotitlán, </w:t>
      </w:r>
      <w:r>
        <w:rPr>
          <w:rFonts w:ascii="Arial" w:hAnsi="Arial" w:cs="Arial"/>
          <w:shd w:val="clear" w:color="auto" w:fill="FFFFFF"/>
        </w:rPr>
        <w:t xml:space="preserve">donde reparten trípticos </w:t>
      </w:r>
      <w:r w:rsidR="00CD67EF">
        <w:rPr>
          <w:rFonts w:ascii="Arial" w:hAnsi="Arial" w:cs="Arial"/>
          <w:shd w:val="clear" w:color="auto" w:fill="FFFFFF"/>
        </w:rPr>
        <w:t>y brindan asesoría a los interesados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66E1FACE" w14:textId="7BCC65FD" w:rsidR="0063189A" w:rsidRDefault="0063189A" w:rsidP="006318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De esta manera, la </w:t>
      </w:r>
      <w:r w:rsidRPr="0063189A">
        <w:rPr>
          <w:rFonts w:ascii="Arial" w:hAnsi="Arial" w:cs="Arial"/>
          <w:shd w:val="clear" w:color="auto" w:fill="FFFFFF"/>
        </w:rPr>
        <w:t>Coordinación de Mediación, Conciliación y Justicia Restaurativa</w:t>
      </w:r>
      <w:r w:rsidR="00053840">
        <w:rPr>
          <w:rFonts w:ascii="Arial" w:hAnsi="Arial" w:cs="Arial"/>
          <w:shd w:val="clear" w:color="auto" w:fill="FFFFFF"/>
        </w:rPr>
        <w:t xml:space="preserve"> auxiliar</w:t>
      </w:r>
      <w:r>
        <w:rPr>
          <w:rFonts w:ascii="Arial" w:hAnsi="Arial" w:cs="Arial"/>
          <w:shd w:val="clear" w:color="auto" w:fill="FFFFFF"/>
        </w:rPr>
        <w:t xml:space="preserve"> </w:t>
      </w:r>
      <w:r w:rsidRPr="0063189A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los toluqueños a</w:t>
      </w:r>
      <w:r w:rsidR="00053840">
        <w:rPr>
          <w:rFonts w:ascii="Arial" w:hAnsi="Arial" w:cs="Arial"/>
          <w:shd w:val="clear" w:color="auto" w:fill="FFFFFF"/>
        </w:rPr>
        <w:t xml:space="preserve"> dirimir las controversias mediante</w:t>
      </w:r>
      <w:r>
        <w:rPr>
          <w:rFonts w:ascii="Arial" w:hAnsi="Arial" w:cs="Arial"/>
          <w:shd w:val="clear" w:color="auto" w:fill="FFFFFF"/>
        </w:rPr>
        <w:t xml:space="preserve"> un ofi</w:t>
      </w:r>
      <w:r w:rsidRPr="0063189A">
        <w:rPr>
          <w:rFonts w:ascii="Arial" w:hAnsi="Arial" w:cs="Arial"/>
          <w:shd w:val="clear" w:color="auto" w:fill="FFFFFF"/>
        </w:rPr>
        <w:t>cial mediador conciliador certi</w:t>
      </w:r>
      <w:r w:rsidR="007D513E">
        <w:rPr>
          <w:rFonts w:ascii="Arial" w:hAnsi="Arial" w:cs="Arial"/>
          <w:shd w:val="clear" w:color="auto" w:fill="FFFFFF"/>
        </w:rPr>
        <w:t>fi</w:t>
      </w:r>
      <w:r w:rsidRPr="0063189A">
        <w:rPr>
          <w:rFonts w:ascii="Arial" w:hAnsi="Arial" w:cs="Arial"/>
          <w:shd w:val="clear" w:color="auto" w:fill="FFFFFF"/>
        </w:rPr>
        <w:softHyphen/>
        <w:t>cado</w:t>
      </w:r>
      <w:r>
        <w:rPr>
          <w:rFonts w:ascii="Arial" w:hAnsi="Arial" w:cs="Arial"/>
          <w:shd w:val="clear" w:color="auto" w:fill="FFFFFF"/>
        </w:rPr>
        <w:t>, con quien podrán</w:t>
      </w:r>
      <w:r w:rsidRPr="0063189A">
        <w:rPr>
          <w:rFonts w:ascii="Arial" w:hAnsi="Arial" w:cs="Arial"/>
          <w:shd w:val="clear" w:color="auto" w:fill="FFFFFF"/>
        </w:rPr>
        <w:t xml:space="preserve"> levantar actas informativas de extravío de documentos, de hechos, c</w:t>
      </w:r>
      <w:r w:rsidR="00053840">
        <w:rPr>
          <w:rFonts w:ascii="Arial" w:hAnsi="Arial" w:cs="Arial"/>
          <w:shd w:val="clear" w:color="auto" w:fill="FFFFFF"/>
        </w:rPr>
        <w:t>onciliaciones, de identidad y</w:t>
      </w:r>
      <w:r w:rsidRPr="0063189A">
        <w:rPr>
          <w:rFonts w:ascii="Arial" w:hAnsi="Arial" w:cs="Arial"/>
          <w:shd w:val="clear" w:color="auto" w:fill="FFFFFF"/>
        </w:rPr>
        <w:t xml:space="preserve"> dependencia económica.</w:t>
      </w:r>
    </w:p>
    <w:p w14:paraId="51E897B6" w14:textId="2B45EACA" w:rsidR="00E9617B" w:rsidRDefault="00E9617B" w:rsidP="002501C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 servicio se rige bajo los principios de </w:t>
      </w:r>
      <w:r w:rsidRPr="00E9617B">
        <w:rPr>
          <w:rFonts w:ascii="Arial" w:hAnsi="Arial" w:cs="Arial"/>
          <w:shd w:val="clear" w:color="auto" w:fill="FFFFFF"/>
        </w:rPr>
        <w:t>voluntariedad</w:t>
      </w:r>
      <w:r>
        <w:rPr>
          <w:rFonts w:ascii="Arial" w:hAnsi="Arial" w:cs="Arial"/>
          <w:shd w:val="clear" w:color="auto" w:fill="FFFFFF"/>
        </w:rPr>
        <w:t xml:space="preserve">, </w:t>
      </w:r>
      <w:r w:rsidRPr="00E9617B">
        <w:rPr>
          <w:rFonts w:ascii="Arial" w:hAnsi="Arial" w:cs="Arial"/>
          <w:shd w:val="clear" w:color="auto" w:fill="FFFFFF"/>
        </w:rPr>
        <w:t>confidencialidad</w:t>
      </w:r>
      <w:r>
        <w:rPr>
          <w:rFonts w:ascii="Arial" w:hAnsi="Arial" w:cs="Arial"/>
          <w:shd w:val="clear" w:color="auto" w:fill="FFFFFF"/>
        </w:rPr>
        <w:t xml:space="preserve">, </w:t>
      </w:r>
      <w:r w:rsidRPr="00E9617B">
        <w:rPr>
          <w:rFonts w:ascii="Arial" w:hAnsi="Arial" w:cs="Arial"/>
          <w:shd w:val="clear" w:color="auto" w:fill="FFFFFF"/>
        </w:rPr>
        <w:t>imparcialidad</w:t>
      </w:r>
      <w:r>
        <w:rPr>
          <w:rFonts w:ascii="Arial" w:hAnsi="Arial" w:cs="Arial"/>
          <w:shd w:val="clear" w:color="auto" w:fill="FFFFFF"/>
        </w:rPr>
        <w:t xml:space="preserve"> y </w:t>
      </w:r>
      <w:r w:rsidRPr="00E9617B">
        <w:rPr>
          <w:rFonts w:ascii="Arial" w:hAnsi="Arial" w:cs="Arial"/>
          <w:shd w:val="clear" w:color="auto" w:fill="FFFFFF"/>
        </w:rPr>
        <w:t>gratuidad</w:t>
      </w:r>
      <w:r w:rsidR="004A15D3">
        <w:rPr>
          <w:rFonts w:ascii="Arial" w:hAnsi="Arial" w:cs="Arial"/>
          <w:shd w:val="clear" w:color="auto" w:fill="FFFFFF"/>
        </w:rPr>
        <w:t>. C</w:t>
      </w:r>
      <w:r>
        <w:rPr>
          <w:rFonts w:ascii="Arial" w:hAnsi="Arial" w:cs="Arial"/>
          <w:shd w:val="clear" w:color="auto" w:fill="FFFFFF"/>
        </w:rPr>
        <w:t>abe destacar que l</w:t>
      </w:r>
      <w:r w:rsidRPr="00E9617B">
        <w:rPr>
          <w:rFonts w:ascii="Arial" w:hAnsi="Arial" w:cs="Arial"/>
          <w:shd w:val="clear" w:color="auto" w:fill="FFFFFF"/>
        </w:rPr>
        <w:t>os mediadores</w:t>
      </w:r>
      <w:r>
        <w:rPr>
          <w:rFonts w:ascii="Arial" w:hAnsi="Arial" w:cs="Arial"/>
          <w:shd w:val="clear" w:color="auto" w:fill="FFFFFF"/>
        </w:rPr>
        <w:t>, conciliadores y facilitadores</w:t>
      </w:r>
      <w:r w:rsidR="004A15D3">
        <w:rPr>
          <w:rFonts w:ascii="Arial" w:hAnsi="Arial" w:cs="Arial"/>
          <w:shd w:val="clear" w:color="auto" w:fill="FFFFFF"/>
        </w:rPr>
        <w:t>, es personal calificado</w:t>
      </w:r>
      <w:r w:rsidRPr="00E9617B">
        <w:rPr>
          <w:rFonts w:ascii="Arial" w:hAnsi="Arial" w:cs="Arial"/>
          <w:shd w:val="clear" w:color="auto" w:fill="FFFFFF"/>
        </w:rPr>
        <w:t xml:space="preserve"> </w:t>
      </w:r>
      <w:r w:rsidR="004A15D3">
        <w:rPr>
          <w:rFonts w:ascii="Arial" w:hAnsi="Arial" w:cs="Arial"/>
          <w:shd w:val="clear" w:color="auto" w:fill="FFFFFF"/>
        </w:rPr>
        <w:t xml:space="preserve">y certificado </w:t>
      </w:r>
      <w:r w:rsidRPr="00E9617B">
        <w:rPr>
          <w:rFonts w:ascii="Arial" w:hAnsi="Arial" w:cs="Arial"/>
          <w:shd w:val="clear" w:color="auto" w:fill="FFFFFF"/>
        </w:rPr>
        <w:t>en el ma</w:t>
      </w:r>
      <w:r w:rsidR="002501CA">
        <w:rPr>
          <w:rFonts w:ascii="Arial" w:hAnsi="Arial" w:cs="Arial"/>
          <w:shd w:val="clear" w:color="auto" w:fill="FFFFFF"/>
        </w:rPr>
        <w:t>nejo de confl</w:t>
      </w:r>
      <w:r w:rsidRPr="00E9617B">
        <w:rPr>
          <w:rFonts w:ascii="Arial" w:hAnsi="Arial" w:cs="Arial"/>
          <w:shd w:val="clear" w:color="auto" w:fill="FFFFFF"/>
        </w:rPr>
        <w:t>i</w:t>
      </w:r>
      <w:r w:rsidR="004A15D3">
        <w:rPr>
          <w:rFonts w:ascii="Arial" w:hAnsi="Arial" w:cs="Arial"/>
          <w:shd w:val="clear" w:color="auto" w:fill="FFFFFF"/>
        </w:rPr>
        <w:t>ctos.</w:t>
      </w:r>
    </w:p>
    <w:p w14:paraId="78EDB0A3" w14:textId="62FAFBDF" w:rsidR="0063189A" w:rsidRPr="002501CA" w:rsidRDefault="002362E3" w:rsidP="0075117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Consejería Jurídica está al servicio de la población en el </w:t>
      </w:r>
      <w:r w:rsidRPr="002362E3">
        <w:rPr>
          <w:rFonts w:ascii="Arial" w:hAnsi="Arial" w:cs="Arial"/>
          <w:shd w:val="clear" w:color="auto" w:fill="FFFFFF"/>
        </w:rPr>
        <w:t>Ed</w:t>
      </w:r>
      <w:r>
        <w:rPr>
          <w:rFonts w:ascii="Arial" w:hAnsi="Arial" w:cs="Arial"/>
          <w:shd w:val="clear" w:color="auto" w:fill="FFFFFF"/>
        </w:rPr>
        <w:t>if</w:t>
      </w:r>
      <w:r w:rsidRPr="002362E3">
        <w:rPr>
          <w:rFonts w:ascii="Arial" w:hAnsi="Arial" w:cs="Arial"/>
          <w:shd w:val="clear" w:color="auto" w:fill="FFFFFF"/>
        </w:rPr>
        <w:t>i</w:t>
      </w:r>
      <w:r w:rsidRPr="002362E3">
        <w:rPr>
          <w:rFonts w:ascii="Arial" w:hAnsi="Arial" w:cs="Arial"/>
          <w:shd w:val="clear" w:color="auto" w:fill="FFFFFF"/>
        </w:rPr>
        <w:softHyphen/>
        <w:t>cio “Ignacio Ramírez Calzada”</w:t>
      </w:r>
      <w:r>
        <w:rPr>
          <w:rFonts w:ascii="Arial" w:hAnsi="Arial" w:cs="Arial"/>
          <w:shd w:val="clear" w:color="auto" w:fill="FFFFFF"/>
        </w:rPr>
        <w:t>, ubicado en la calle</w:t>
      </w:r>
      <w:r w:rsidRPr="002362E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Nigromante 202,</w:t>
      </w:r>
      <w:r w:rsidR="00751176">
        <w:rPr>
          <w:rFonts w:ascii="Arial" w:hAnsi="Arial" w:cs="Arial"/>
          <w:shd w:val="clear" w:color="auto" w:fill="FFFFFF"/>
        </w:rPr>
        <w:t xml:space="preserve"> Planta Baja, colonia Centro; </w:t>
      </w:r>
      <w:r w:rsidR="004A15D3">
        <w:rPr>
          <w:rFonts w:ascii="Arial" w:hAnsi="Arial" w:cs="Arial"/>
          <w:shd w:val="clear" w:color="auto" w:fill="FFFFFF"/>
        </w:rPr>
        <w:t>los interesados pueden</w:t>
      </w:r>
      <w:r>
        <w:rPr>
          <w:rFonts w:ascii="Arial" w:hAnsi="Arial" w:cs="Arial"/>
          <w:shd w:val="clear" w:color="auto" w:fill="FFFFFF"/>
        </w:rPr>
        <w:t xml:space="preserve"> comunicarse al número t</w:t>
      </w:r>
      <w:r w:rsidRPr="002362E3">
        <w:rPr>
          <w:rFonts w:ascii="Arial" w:hAnsi="Arial" w:cs="Arial"/>
          <w:shd w:val="clear" w:color="auto" w:fill="FFFFFF"/>
        </w:rPr>
        <w:t>elefón</w:t>
      </w:r>
      <w:r>
        <w:rPr>
          <w:rFonts w:ascii="Arial" w:hAnsi="Arial" w:cs="Arial"/>
          <w:shd w:val="clear" w:color="auto" w:fill="FFFFFF"/>
        </w:rPr>
        <w:t>ic</w:t>
      </w:r>
      <w:r w:rsidRPr="002362E3">
        <w:rPr>
          <w:rFonts w:ascii="Arial" w:hAnsi="Arial" w:cs="Arial"/>
          <w:shd w:val="clear" w:color="auto" w:fill="FFFFFF"/>
        </w:rPr>
        <w:t>o</w:t>
      </w:r>
      <w:r w:rsidR="00CD67EF">
        <w:rPr>
          <w:rFonts w:ascii="Arial" w:hAnsi="Arial" w:cs="Arial"/>
          <w:shd w:val="clear" w:color="auto" w:fill="FFFFFF"/>
        </w:rPr>
        <w:t xml:space="preserve"> 722</w:t>
      </w:r>
      <w:r w:rsidR="00847494">
        <w:rPr>
          <w:rFonts w:ascii="Arial" w:hAnsi="Arial" w:cs="Arial"/>
          <w:shd w:val="clear" w:color="auto" w:fill="FFFFFF"/>
        </w:rPr>
        <w:t xml:space="preserve"> 226 44</w:t>
      </w:r>
      <w:r w:rsidRPr="002362E3">
        <w:rPr>
          <w:rFonts w:ascii="Arial" w:hAnsi="Arial" w:cs="Arial"/>
          <w:shd w:val="clear" w:color="auto" w:fill="FFFFFF"/>
        </w:rPr>
        <w:t>90</w:t>
      </w:r>
      <w:r w:rsidR="004A15D3">
        <w:rPr>
          <w:rFonts w:ascii="Arial" w:hAnsi="Arial" w:cs="Arial"/>
          <w:shd w:val="clear" w:color="auto" w:fill="FFFFFF"/>
        </w:rPr>
        <w:t>,</w:t>
      </w:r>
      <w:r w:rsidRPr="002362E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extensión </w:t>
      </w:r>
      <w:r w:rsidRPr="002362E3">
        <w:rPr>
          <w:rFonts w:ascii="Arial" w:hAnsi="Arial" w:cs="Arial"/>
          <w:shd w:val="clear" w:color="auto" w:fill="FFFFFF"/>
        </w:rPr>
        <w:t>7020</w:t>
      </w:r>
      <w:r>
        <w:rPr>
          <w:rFonts w:ascii="Arial" w:hAnsi="Arial" w:cs="Arial"/>
          <w:shd w:val="clear" w:color="auto" w:fill="FFFFFF"/>
        </w:rPr>
        <w:t>, de</w:t>
      </w:r>
      <w:r w:rsidR="00751176">
        <w:rPr>
          <w:rFonts w:ascii="Arial" w:hAnsi="Arial" w:cs="Arial"/>
          <w:shd w:val="clear" w:color="auto" w:fill="FFFFFF"/>
        </w:rPr>
        <w:t xml:space="preserve"> 9:00 a 18:00 horas, o bien a través de las redes sociales </w:t>
      </w:r>
      <w:r w:rsidR="00751176" w:rsidRPr="00751176">
        <w:rPr>
          <w:rFonts w:ascii="Arial" w:hAnsi="Arial" w:cs="Arial"/>
          <w:shd w:val="clear" w:color="auto" w:fill="FFFFFF"/>
        </w:rPr>
        <w:t>Facebook: Consejería Jurídica de Toluca y Twitter: @CJuridicaToluca</w:t>
      </w:r>
      <w:r w:rsidR="00751176">
        <w:rPr>
          <w:rFonts w:ascii="Arial" w:hAnsi="Arial" w:cs="Arial"/>
          <w:shd w:val="clear" w:color="auto" w:fill="FFFFFF"/>
        </w:rPr>
        <w:t>.</w:t>
      </w:r>
      <w:r w:rsidR="0063189A">
        <w:rPr>
          <w:rFonts w:ascii="Arial" w:hAnsi="Arial" w:cs="Arial"/>
          <w:shd w:val="clear" w:color="auto" w:fill="FFFFFF"/>
        </w:rPr>
        <w:tab/>
      </w:r>
    </w:p>
    <w:p w14:paraId="54284A7A" w14:textId="52C19272" w:rsidR="00332953" w:rsidRDefault="00332953" w:rsidP="0033295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519D8130" w14:textId="77777777" w:rsidR="004A15D3" w:rsidRDefault="004A15D3" w:rsidP="00332953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</w:p>
    <w:p w14:paraId="37AEE06F" w14:textId="6767E246" w:rsidR="00EE5AE8" w:rsidRPr="000F308D" w:rsidRDefault="00EE5AE8" w:rsidP="004A15D3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060D07B5" w14:textId="77777777" w:rsidR="001675B9" w:rsidRDefault="00EE5AE8" w:rsidP="001675B9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>
        <w:rPr>
          <w:rFonts w:ascii="Arial" w:hAnsi="Arial" w:cs="Arial"/>
          <w:shd w:val="clear" w:color="auto" w:fill="FFFFFF"/>
        </w:rPr>
        <w:t>.-</w:t>
      </w:r>
      <w:r w:rsidR="00B90B79" w:rsidRPr="00B90B79">
        <w:rPr>
          <w:rFonts w:ascii="Arial" w:hAnsi="Arial" w:cs="Arial"/>
          <w:shd w:val="clear" w:color="auto" w:fill="FFFFFF"/>
        </w:rPr>
        <w:t xml:space="preserve"> </w:t>
      </w:r>
      <w:r w:rsidR="001675B9">
        <w:rPr>
          <w:rFonts w:ascii="Arial" w:hAnsi="Arial" w:cs="Arial"/>
          <w:shd w:val="clear" w:color="auto" w:fill="FFFFFF"/>
        </w:rPr>
        <w:t>Con el objetivo de fomentar la Cultura de Paz en Toluca a través de la mediación, personal de la Consejería Jurídica visita las delegaciones para dar a conocer los servicios que ofrece a fin de solucionar conflictos en materia f</w:t>
      </w:r>
      <w:r w:rsidR="001675B9" w:rsidRPr="0063189A">
        <w:rPr>
          <w:rFonts w:ascii="Arial" w:hAnsi="Arial" w:cs="Arial"/>
          <w:shd w:val="clear" w:color="auto" w:fill="FFFFFF"/>
        </w:rPr>
        <w:t>amiliar, civil, mercantil, escolar y comunitaria</w:t>
      </w:r>
      <w:r w:rsidR="001675B9">
        <w:rPr>
          <w:rFonts w:ascii="Arial" w:hAnsi="Arial" w:cs="Arial"/>
          <w:shd w:val="clear" w:color="auto" w:fill="FFFFFF"/>
        </w:rPr>
        <w:t>.</w:t>
      </w:r>
    </w:p>
    <w:p w14:paraId="2E7F90D2" w14:textId="4F7CE93F" w:rsidR="00DD175D" w:rsidRDefault="00DD175D" w:rsidP="004A15D3">
      <w:pPr>
        <w:contextualSpacing/>
        <w:jc w:val="both"/>
        <w:rPr>
          <w:rFonts w:ascii="Arial" w:hAnsi="Arial" w:cs="Arial"/>
          <w:shd w:val="clear" w:color="auto" w:fill="FFFFFF"/>
        </w:rPr>
      </w:pPr>
    </w:p>
    <w:p w14:paraId="04389246" w14:textId="272E18F1" w:rsidR="005B5D3D" w:rsidRDefault="005B5D3D" w:rsidP="005E46E2">
      <w:pPr>
        <w:contextualSpacing/>
        <w:jc w:val="both"/>
      </w:pPr>
    </w:p>
    <w:sectPr w:rsidR="005B5D3D" w:rsidSect="00EE5AE8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345A" w14:textId="77777777" w:rsidR="00C459FB" w:rsidRDefault="00C459FB">
      <w:r>
        <w:separator/>
      </w:r>
    </w:p>
  </w:endnote>
  <w:endnote w:type="continuationSeparator" w:id="0">
    <w:p w14:paraId="75FF290E" w14:textId="77777777" w:rsidR="00C459FB" w:rsidRDefault="00C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015F" w14:textId="77777777" w:rsidR="00DD175D" w:rsidRPr="009F5B8B" w:rsidRDefault="00DD175D" w:rsidP="00EE5AE8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D82FD" w14:textId="77777777" w:rsidR="00C459FB" w:rsidRDefault="00C459FB">
      <w:r>
        <w:separator/>
      </w:r>
    </w:p>
  </w:footnote>
  <w:footnote w:type="continuationSeparator" w:id="0">
    <w:p w14:paraId="5AD1BC7C" w14:textId="77777777" w:rsidR="00C459FB" w:rsidRDefault="00C4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38D0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60288" behindDoc="0" locked="0" layoutInCell="1" allowOverlap="1" wp14:anchorId="180AC75A" wp14:editId="708E7A6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5A02B92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B59F4" wp14:editId="59B69B83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78E16E" w14:textId="77777777" w:rsidR="00DD175D" w:rsidRPr="009F5B8B" w:rsidRDefault="00DD175D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316D27EE" w14:textId="77777777" w:rsidR="00DD175D" w:rsidRPr="009F5B8B" w:rsidRDefault="00DD175D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3A1AFAD" w14:textId="77777777" w:rsidR="00DD175D" w:rsidRDefault="00DD175D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2CDD4E00" w14:textId="77777777" w:rsidR="00DD175D" w:rsidRPr="009F5B8B" w:rsidRDefault="00DD175D" w:rsidP="00EE5AE8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1061AC9" w14:textId="77777777" w:rsidR="00DD175D" w:rsidRPr="009F5B8B" w:rsidRDefault="00DD175D" w:rsidP="00EE5AE8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223E611F" w14:textId="77777777" w:rsidR="00DD175D" w:rsidRPr="009F5B8B" w:rsidRDefault="00DD175D" w:rsidP="00EE5AE8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59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4D78E16E" w14:textId="77777777" w:rsidR="00DD175D" w:rsidRPr="009F5B8B" w:rsidRDefault="00DD175D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316D27EE" w14:textId="77777777" w:rsidR="00DD175D" w:rsidRPr="009F5B8B" w:rsidRDefault="00DD175D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3A1AFAD" w14:textId="77777777" w:rsidR="00DD175D" w:rsidRDefault="00DD175D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2CDD4E00" w14:textId="77777777" w:rsidR="00DD175D" w:rsidRPr="009F5B8B" w:rsidRDefault="00DD175D" w:rsidP="00EE5AE8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1061AC9" w14:textId="77777777" w:rsidR="00DD175D" w:rsidRPr="009F5B8B" w:rsidRDefault="00DD175D" w:rsidP="00EE5AE8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223E611F" w14:textId="77777777" w:rsidR="00DD175D" w:rsidRPr="009F5B8B" w:rsidRDefault="00DD175D" w:rsidP="00EE5AE8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CB48017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3A2DC74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9F02FC5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658C67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8C84494" w14:textId="77777777" w:rsidR="00DD175D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5FBB0AA" w14:textId="77777777" w:rsidR="00DD175D" w:rsidRPr="009F5B8B" w:rsidRDefault="00DD175D" w:rsidP="00EE5AE8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B54DDC" w14:textId="2A13A592" w:rsidR="00DD175D" w:rsidRDefault="00213E42" w:rsidP="00EE5AE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DD175D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3D78E489" w14:textId="77777777" w:rsidR="00DD175D" w:rsidRPr="009F5B8B" w:rsidRDefault="00DD175D" w:rsidP="00EE5AE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D626B"/>
    <w:multiLevelType w:val="hybridMultilevel"/>
    <w:tmpl w:val="AD0AD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229EA"/>
    <w:rsid w:val="00053840"/>
    <w:rsid w:val="000E1E83"/>
    <w:rsid w:val="000E47D7"/>
    <w:rsid w:val="000F3B0F"/>
    <w:rsid w:val="000F6523"/>
    <w:rsid w:val="00106515"/>
    <w:rsid w:val="00114345"/>
    <w:rsid w:val="00115EA8"/>
    <w:rsid w:val="0015496F"/>
    <w:rsid w:val="00155CEB"/>
    <w:rsid w:val="00163778"/>
    <w:rsid w:val="00163879"/>
    <w:rsid w:val="001675B9"/>
    <w:rsid w:val="0019718C"/>
    <w:rsid w:val="001B1D4D"/>
    <w:rsid w:val="001C6506"/>
    <w:rsid w:val="001D6873"/>
    <w:rsid w:val="001D7FDA"/>
    <w:rsid w:val="001E5478"/>
    <w:rsid w:val="002036CF"/>
    <w:rsid w:val="002056E9"/>
    <w:rsid w:val="0021227D"/>
    <w:rsid w:val="00213E42"/>
    <w:rsid w:val="002362E3"/>
    <w:rsid w:val="002501CA"/>
    <w:rsid w:val="002762D9"/>
    <w:rsid w:val="00287EE1"/>
    <w:rsid w:val="00292261"/>
    <w:rsid w:val="00293CCC"/>
    <w:rsid w:val="002D6EDE"/>
    <w:rsid w:val="002E0B91"/>
    <w:rsid w:val="002E29AB"/>
    <w:rsid w:val="00305E4D"/>
    <w:rsid w:val="00310915"/>
    <w:rsid w:val="00322F6C"/>
    <w:rsid w:val="00332953"/>
    <w:rsid w:val="00353B67"/>
    <w:rsid w:val="00355CAB"/>
    <w:rsid w:val="003A0454"/>
    <w:rsid w:val="00432327"/>
    <w:rsid w:val="00442D9A"/>
    <w:rsid w:val="004442AD"/>
    <w:rsid w:val="0045539E"/>
    <w:rsid w:val="00462688"/>
    <w:rsid w:val="004731EF"/>
    <w:rsid w:val="00482B72"/>
    <w:rsid w:val="004A15D3"/>
    <w:rsid w:val="004D7F98"/>
    <w:rsid w:val="004E2147"/>
    <w:rsid w:val="004F312C"/>
    <w:rsid w:val="00524EB4"/>
    <w:rsid w:val="00526C5D"/>
    <w:rsid w:val="00536DF7"/>
    <w:rsid w:val="005743F6"/>
    <w:rsid w:val="0058018E"/>
    <w:rsid w:val="00582D87"/>
    <w:rsid w:val="005A50FA"/>
    <w:rsid w:val="005B5D3D"/>
    <w:rsid w:val="005C4BCC"/>
    <w:rsid w:val="005C7FC3"/>
    <w:rsid w:val="005D6C7A"/>
    <w:rsid w:val="005E46E2"/>
    <w:rsid w:val="00616C4B"/>
    <w:rsid w:val="0063189A"/>
    <w:rsid w:val="0063539D"/>
    <w:rsid w:val="0064292D"/>
    <w:rsid w:val="00652D6D"/>
    <w:rsid w:val="006610C8"/>
    <w:rsid w:val="00661593"/>
    <w:rsid w:val="00662EFE"/>
    <w:rsid w:val="00664440"/>
    <w:rsid w:val="00667EC8"/>
    <w:rsid w:val="0068028F"/>
    <w:rsid w:val="00681BF4"/>
    <w:rsid w:val="006B380E"/>
    <w:rsid w:val="006C6D67"/>
    <w:rsid w:val="006E090D"/>
    <w:rsid w:val="00710A88"/>
    <w:rsid w:val="00741187"/>
    <w:rsid w:val="007467BA"/>
    <w:rsid w:val="00751176"/>
    <w:rsid w:val="0075432C"/>
    <w:rsid w:val="007C4561"/>
    <w:rsid w:val="007D433E"/>
    <w:rsid w:val="007D513E"/>
    <w:rsid w:val="0080594B"/>
    <w:rsid w:val="008313EC"/>
    <w:rsid w:val="008406E4"/>
    <w:rsid w:val="00842F5F"/>
    <w:rsid w:val="00847494"/>
    <w:rsid w:val="00885C97"/>
    <w:rsid w:val="008F1127"/>
    <w:rsid w:val="0093483A"/>
    <w:rsid w:val="00984418"/>
    <w:rsid w:val="00992CB2"/>
    <w:rsid w:val="009B2F4C"/>
    <w:rsid w:val="009D4365"/>
    <w:rsid w:val="009D5C25"/>
    <w:rsid w:val="009E3FAE"/>
    <w:rsid w:val="009F4A60"/>
    <w:rsid w:val="00A30416"/>
    <w:rsid w:val="00A46A18"/>
    <w:rsid w:val="00A50909"/>
    <w:rsid w:val="00A9296D"/>
    <w:rsid w:val="00A93B09"/>
    <w:rsid w:val="00AB7582"/>
    <w:rsid w:val="00B52CF9"/>
    <w:rsid w:val="00B60655"/>
    <w:rsid w:val="00B90B79"/>
    <w:rsid w:val="00BA65FB"/>
    <w:rsid w:val="00BB1701"/>
    <w:rsid w:val="00BC09E5"/>
    <w:rsid w:val="00BC5A4B"/>
    <w:rsid w:val="00C00182"/>
    <w:rsid w:val="00C024B6"/>
    <w:rsid w:val="00C459FB"/>
    <w:rsid w:val="00C54400"/>
    <w:rsid w:val="00C702C6"/>
    <w:rsid w:val="00CB7603"/>
    <w:rsid w:val="00CC225B"/>
    <w:rsid w:val="00CD67EF"/>
    <w:rsid w:val="00CE306C"/>
    <w:rsid w:val="00CE7A28"/>
    <w:rsid w:val="00CF4427"/>
    <w:rsid w:val="00CF451D"/>
    <w:rsid w:val="00D35FF0"/>
    <w:rsid w:val="00D42D9A"/>
    <w:rsid w:val="00D5782F"/>
    <w:rsid w:val="00D70ADD"/>
    <w:rsid w:val="00D86514"/>
    <w:rsid w:val="00D87B87"/>
    <w:rsid w:val="00DD175D"/>
    <w:rsid w:val="00E06B11"/>
    <w:rsid w:val="00E13DAA"/>
    <w:rsid w:val="00E22BF4"/>
    <w:rsid w:val="00E32091"/>
    <w:rsid w:val="00E34A2D"/>
    <w:rsid w:val="00E539C3"/>
    <w:rsid w:val="00E61451"/>
    <w:rsid w:val="00E62DBD"/>
    <w:rsid w:val="00E820A0"/>
    <w:rsid w:val="00E83972"/>
    <w:rsid w:val="00E91CB0"/>
    <w:rsid w:val="00E9617B"/>
    <w:rsid w:val="00EC4227"/>
    <w:rsid w:val="00EE5AE8"/>
    <w:rsid w:val="00F117CD"/>
    <w:rsid w:val="00F21B15"/>
    <w:rsid w:val="00F23993"/>
    <w:rsid w:val="00F44DBB"/>
    <w:rsid w:val="00F6462D"/>
    <w:rsid w:val="00FA1B5E"/>
    <w:rsid w:val="00FD2B8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B257"/>
  <w14:defaultImageDpi w14:val="300"/>
  <w15:docId w15:val="{07143853-5307-42A2-A8CF-A6C94BD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8"/>
    <w:rPr>
      <w:rFonts w:ascii="Cambria" w:eastAsia="MS Mincho" w:hAnsi="Cambria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3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E8"/>
    <w:rPr>
      <w:rFonts w:ascii="Cambria" w:eastAsia="MS Mincho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5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AE8"/>
    <w:rPr>
      <w:rFonts w:ascii="Cambria" w:eastAsia="MS Mincho" w:hAnsi="Cambria" w:cs="Times New Roman"/>
    </w:rPr>
  </w:style>
  <w:style w:type="character" w:styleId="Hipervnculo">
    <w:name w:val="Hyperlink"/>
    <w:basedOn w:val="Fuentedeprrafopredeter"/>
    <w:uiPriority w:val="99"/>
    <w:unhideWhenUsed/>
    <w:rsid w:val="00C001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3B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B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539E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ANGÉLICA RANGEL ÁNGELES</dc:creator>
  <cp:lastModifiedBy>Use</cp:lastModifiedBy>
  <cp:revision>7</cp:revision>
  <dcterms:created xsi:type="dcterms:W3CDTF">2020-08-03T15:34:00Z</dcterms:created>
  <dcterms:modified xsi:type="dcterms:W3CDTF">2020-08-04T15:47:00Z</dcterms:modified>
</cp:coreProperties>
</file>